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D4DA0E7" w:rsidR="002D4EAE" w:rsidRPr="00521FE2" w:rsidRDefault="008A466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Welcoming and Age Friendly Groups</w:t>
      </w:r>
      <w:r w:rsidR="00D13E96">
        <w:rPr>
          <w:color w:val="000000" w:themeColor="text1"/>
          <w:sz w:val="28"/>
          <w:szCs w:val="28"/>
        </w:rPr>
        <w:t xml:space="preserve"> project</w:t>
      </w:r>
    </w:p>
    <w:bookmarkEnd w:id="0"/>
    <w:p w14:paraId="05ECE51C" w14:textId="3125AF86" w:rsidR="002D4EAE" w:rsidRDefault="008A4662" w:rsidP="002C1F88">
      <w:pPr>
        <w:pStyle w:val="DHHSmainheading"/>
        <w:rPr>
          <w:color w:val="004EA8"/>
        </w:rPr>
      </w:pPr>
      <w:r>
        <w:rPr>
          <w:color w:val="004EA8"/>
        </w:rPr>
        <w:t>Report an issue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p w14:paraId="4FBA16D0" w14:textId="1A60BB19" w:rsidR="00B752DE" w:rsidRDefault="008A4662" w:rsidP="00B752DE">
      <w:pPr>
        <w:pStyle w:val="DHHSbody"/>
      </w:pPr>
      <w:r>
        <w:t>Who you should speak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B752DE" w14:paraId="443F7B9E" w14:textId="77777777" w:rsidTr="00B752DE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FE02" w14:textId="6BA71A9E" w:rsidR="00B752DE" w:rsidRPr="008A4662" w:rsidRDefault="008A4662" w:rsidP="008A4662">
            <w:pPr>
              <w:pStyle w:val="DHHSbody"/>
            </w:pPr>
            <w:r w:rsidRPr="008A4662">
              <w:t>Building issues</w:t>
            </w:r>
            <w:r>
              <w:t>:</w:t>
            </w:r>
          </w:p>
          <w:p w14:paraId="67626166" w14:textId="77777777" w:rsidR="00B752DE" w:rsidRPr="008A4662" w:rsidRDefault="00B752DE" w:rsidP="008A4662">
            <w:pPr>
              <w:pStyle w:val="DHHSbody"/>
            </w:pPr>
          </w:p>
        </w:tc>
      </w:tr>
      <w:tr w:rsidR="00B752DE" w14:paraId="0CE69B65" w14:textId="77777777" w:rsidTr="00B752DE">
        <w:tc>
          <w:tcPr>
            <w:tcW w:w="10096" w:type="dxa"/>
            <w:tcBorders>
              <w:top w:val="nil"/>
              <w:left w:val="nil"/>
              <w:right w:val="nil"/>
            </w:tcBorders>
          </w:tcPr>
          <w:p w14:paraId="199548B7" w14:textId="40CF4C18" w:rsidR="00B752DE" w:rsidRPr="008A4662" w:rsidRDefault="008A4662" w:rsidP="008A4662">
            <w:pPr>
              <w:pStyle w:val="DHHSbody"/>
            </w:pPr>
            <w:r w:rsidRPr="008A4662">
              <w:t>Committee member issues</w:t>
            </w:r>
            <w:r>
              <w:t>:</w:t>
            </w:r>
          </w:p>
          <w:p w14:paraId="533E022F" w14:textId="10B8B8C6" w:rsidR="008A4662" w:rsidRPr="008A4662" w:rsidRDefault="008A4662" w:rsidP="008A4662">
            <w:pPr>
              <w:pStyle w:val="DHHSbody"/>
            </w:pPr>
          </w:p>
        </w:tc>
      </w:tr>
      <w:tr w:rsidR="00B752DE" w14:paraId="1AB06CA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05E42EC3" w14:textId="14169142" w:rsidR="00B752DE" w:rsidRDefault="008A4662" w:rsidP="005D7102">
            <w:pPr>
              <w:pStyle w:val="DHHSbody"/>
            </w:pPr>
            <w:r>
              <w:t>Transport issues:</w:t>
            </w:r>
          </w:p>
          <w:p w14:paraId="1DE2A3BE" w14:textId="77777777" w:rsidR="00B752DE" w:rsidRPr="004A4881" w:rsidRDefault="00B752DE" w:rsidP="005D7102">
            <w:pPr>
              <w:pStyle w:val="DHHSbody"/>
            </w:pPr>
          </w:p>
        </w:tc>
      </w:tr>
      <w:tr w:rsidR="00B752DE" w14:paraId="3E3965EA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7D44A764" w14:textId="0874208C" w:rsidR="00B752DE" w:rsidRDefault="008A4662" w:rsidP="005D7102">
            <w:pPr>
              <w:pStyle w:val="DHHSbody"/>
            </w:pPr>
            <w:r>
              <w:t>Any other issues:</w:t>
            </w:r>
          </w:p>
          <w:p w14:paraId="4DD6A309" w14:textId="77777777" w:rsidR="00B752DE" w:rsidRPr="004A4881" w:rsidRDefault="00B752DE" w:rsidP="005D7102">
            <w:pPr>
              <w:pStyle w:val="DHHSbody"/>
            </w:pPr>
          </w:p>
        </w:tc>
      </w:tr>
      <w:bookmarkEnd w:id="1"/>
    </w:tbl>
    <w:p w14:paraId="79EAD798" w14:textId="415DE3EB" w:rsidR="00B752DE" w:rsidRPr="00B752DE" w:rsidRDefault="00B752DE" w:rsidP="00B752DE"/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F94603" w:rsidRPr="00571CFE" w14:paraId="67778F68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5667CEDB" w14:textId="18FD511D" w:rsidR="00F94603" w:rsidRDefault="00F94603" w:rsidP="005D7102">
            <w:pPr>
              <w:pStyle w:val="DHHSbody"/>
            </w:pPr>
            <w:r w:rsidRPr="000E5986">
              <w:rPr>
                <w:b/>
                <w:color w:val="FF0000"/>
                <w:sz w:val="24"/>
                <w:szCs w:val="24"/>
              </w:rPr>
              <w:lastRenderedPageBreak/>
              <w:t>[Delete this section when transferring to your</w:t>
            </w:r>
            <w:r>
              <w:rPr>
                <w:b/>
                <w:color w:val="FF0000"/>
                <w:sz w:val="24"/>
                <w:szCs w:val="24"/>
              </w:rPr>
              <w:t xml:space="preserve"> own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>
              <w:rPr>
                <w:b/>
                <w:color w:val="FF0000"/>
                <w:sz w:val="24"/>
                <w:szCs w:val="24"/>
              </w:rPr>
              <w:t>W</w:t>
            </w:r>
            <w:r w:rsidRPr="000E5986">
              <w:rPr>
                <w:b/>
                <w:color w:val="FF0000"/>
                <w:sz w:val="24"/>
                <w:szCs w:val="24"/>
              </w:rPr>
              <w:t>ord template]</w:t>
            </w:r>
          </w:p>
        </w:tc>
      </w:tr>
      <w:tr w:rsidR="00F94603" w:rsidRPr="00571CFE" w14:paraId="6B9BFD50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7D88290E" w14:textId="08487A32" w:rsidR="00F94603" w:rsidRPr="00571CFE" w:rsidRDefault="00F94603" w:rsidP="005D7102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and permission of </w:t>
            </w:r>
            <w:r w:rsidR="008A4662">
              <w:t>Latrobe</w:t>
            </w:r>
            <w:r>
              <w:t xml:space="preserve"> City Council</w:t>
            </w:r>
            <w:r w:rsidRPr="003D7A4C">
              <w:rPr>
                <w:color w:val="000000" w:themeColor="text1"/>
              </w:rPr>
              <w:t>.</w:t>
            </w:r>
          </w:p>
        </w:tc>
      </w:tr>
    </w:tbl>
    <w:p w14:paraId="49FD9865" w14:textId="2B588236" w:rsidR="00B752DE" w:rsidRPr="00B752DE" w:rsidRDefault="00B752DE" w:rsidP="00B752DE">
      <w:pPr>
        <w:tabs>
          <w:tab w:val="left" w:pos="1860"/>
        </w:tabs>
      </w:pPr>
    </w:p>
    <w:sectPr w:rsidR="00B752DE" w:rsidRPr="00B752DE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FABA" w14:textId="77777777" w:rsidR="00DD389E" w:rsidRDefault="00DD389E">
      <w:r>
        <w:separator/>
      </w:r>
    </w:p>
  </w:endnote>
  <w:endnote w:type="continuationSeparator" w:id="0">
    <w:p w14:paraId="441B3107" w14:textId="77777777" w:rsidR="00DD389E" w:rsidRDefault="00DD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4998" w14:textId="77777777" w:rsidR="00CD1C51" w:rsidRDefault="00CD1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35E8CC26" w:rsidR="009D70A4" w:rsidRPr="00A11421" w:rsidRDefault="008A4662" w:rsidP="0051568D">
    <w:pPr>
      <w:pStyle w:val="DHHSfooter"/>
    </w:pPr>
    <w:r>
      <w:t>Welcoming and Age Friendly Groups</w:t>
    </w:r>
    <w:r w:rsidR="00805FE3">
      <w:t xml:space="preserve"> report an issue</w:t>
    </w:r>
    <w:r>
      <w:t>: sample resource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0A2C" w14:textId="7AE89DB3" w:rsidR="00E24E20" w:rsidRDefault="00CD1C51">
    <w:pPr>
      <w:pStyle w:val="Footer"/>
    </w:pPr>
    <w:bookmarkStart w:id="3" w:name="_GoBack"/>
    <w:bookmarkEnd w:id="3"/>
    <w:r w:rsidRPr="00980F77">
      <w:rPr>
        <w:noProof/>
      </w:rPr>
      <w:drawing>
        <wp:inline distT="0" distB="0" distL="0" distR="0" wp14:anchorId="02B3969C" wp14:editId="48F6E333">
          <wp:extent cx="759189" cy="926277"/>
          <wp:effectExtent l="0" t="0" r="3175" b="1270"/>
          <wp:docPr id="3" name="Picture 3" descr="/var/folders/3f/783zch352hjct40t3ckrfxpc0000gn/T/com.microsoft.Word/Content.MSO/CCBFFF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CCBFFF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" cy="95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E20">
      <w:rPr>
        <w:noProof/>
      </w:rPr>
      <w:drawing>
        <wp:anchor distT="0" distB="0" distL="114300" distR="114300" simplePos="0" relativeHeight="251659264" behindDoc="1" locked="0" layoutInCell="0" allowOverlap="1" wp14:anchorId="4DA67B85" wp14:editId="1E08B292">
          <wp:simplePos x="0" y="0"/>
          <wp:positionH relativeFrom="page">
            <wp:posOffset>-18415</wp:posOffset>
          </wp:positionH>
          <wp:positionV relativeFrom="page">
            <wp:posOffset>9963785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7950" w14:textId="77777777" w:rsidR="00DD389E" w:rsidRDefault="00DD389E" w:rsidP="002862F1">
      <w:pPr>
        <w:spacing w:before="120"/>
      </w:pPr>
      <w:r>
        <w:separator/>
      </w:r>
    </w:p>
  </w:footnote>
  <w:footnote w:type="continuationSeparator" w:id="0">
    <w:p w14:paraId="1398D14F" w14:textId="77777777" w:rsidR="00DD389E" w:rsidRDefault="00DD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570D" w14:textId="77777777" w:rsidR="00CD1C51" w:rsidRDefault="00CD1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22F2" w14:textId="77777777" w:rsidR="00CD1C51" w:rsidRDefault="00CD1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A016" w14:textId="77777777" w:rsidR="00CD1C51" w:rsidRDefault="00CD1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170"/>
    <w:rsid w:val="0010392D"/>
    <w:rsid w:val="0010447F"/>
    <w:rsid w:val="00104FE3"/>
    <w:rsid w:val="0011530B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D699D"/>
    <w:rsid w:val="002D6BE5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4E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BD1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713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5FE3"/>
    <w:rsid w:val="00806468"/>
    <w:rsid w:val="008144D7"/>
    <w:rsid w:val="008155F0"/>
    <w:rsid w:val="00816735"/>
    <w:rsid w:val="00820141"/>
    <w:rsid w:val="00820E0C"/>
    <w:rsid w:val="00827853"/>
    <w:rsid w:val="008338A2"/>
    <w:rsid w:val="00841AA9"/>
    <w:rsid w:val="00853EE4"/>
    <w:rsid w:val="00855535"/>
    <w:rsid w:val="0086255E"/>
    <w:rsid w:val="008629EA"/>
    <w:rsid w:val="008633F0"/>
    <w:rsid w:val="008668B4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662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A75B7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5CBB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08B7"/>
    <w:rsid w:val="00B431E8"/>
    <w:rsid w:val="00B43913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2DE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15489"/>
    <w:rsid w:val="00C17F07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C69D4"/>
    <w:rsid w:val="00CD1C51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3E96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5F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389E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4E20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4398"/>
    <w:rsid w:val="00F94603"/>
    <w:rsid w:val="00FA2C46"/>
    <w:rsid w:val="00FA3525"/>
    <w:rsid w:val="00FB3633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and Age Friendly Groups report an issue form</vt:lpstr>
    </vt:vector>
  </TitlesOfParts>
  <Manager/>
  <Company>Department of Health and Human Services</Company>
  <LinksUpToDate>false</LinksUpToDate>
  <CharactersWithSpaces>600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and Age Friendly Groups report an issue form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3</cp:revision>
  <cp:lastPrinted>2019-02-15T03:19:00Z</cp:lastPrinted>
  <dcterms:created xsi:type="dcterms:W3CDTF">2019-03-05T04:37:00Z</dcterms:created>
  <dcterms:modified xsi:type="dcterms:W3CDTF">2019-03-05T06:04:00Z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